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32" w:rsidRDefault="00446365">
      <w:r>
        <w:t>African American History Planning Guide</w:t>
      </w:r>
    </w:p>
    <w:p w:rsidR="00446365" w:rsidRDefault="00446365"/>
    <w:p w:rsidR="00446365" w:rsidRDefault="00446365">
      <w:r>
        <w:t xml:space="preserve">Week 1   </w:t>
      </w:r>
      <w:proofErr w:type="spellStart"/>
      <w:r>
        <w:t>1</w:t>
      </w:r>
      <w:proofErr w:type="spellEnd"/>
      <w:r>
        <w:t xml:space="preserve"> Day of Notes Early African Life/ Episode 1 Roots  </w:t>
      </w:r>
    </w:p>
    <w:p w:rsidR="00446365" w:rsidRDefault="00446365"/>
    <w:p w:rsidR="00446365" w:rsidRDefault="00446365">
      <w:r>
        <w:t xml:space="preserve">Week </w:t>
      </w:r>
      <w:proofErr w:type="gramStart"/>
      <w:r>
        <w:t>2  1</w:t>
      </w:r>
      <w:proofErr w:type="gramEnd"/>
      <w:r>
        <w:t xml:space="preserve"> Day of Notes The Atlantic Slave Trade Episode 2+3 Roots Amistad</w:t>
      </w:r>
      <w:r w:rsidR="006D1F74">
        <w:t xml:space="preserve"> (Possibly compare Amistad to roots)</w:t>
      </w:r>
    </w:p>
    <w:p w:rsidR="00446365" w:rsidRDefault="00446365"/>
    <w:p w:rsidR="006D1F74" w:rsidRDefault="00446365">
      <w:r>
        <w:t xml:space="preserve">Week 3 Life in America Pre-Civil War </w:t>
      </w:r>
      <w:r w:rsidR="006D1F74">
        <w:t>Episodes 4+5 Roots</w:t>
      </w:r>
    </w:p>
    <w:p w:rsidR="00446365" w:rsidRDefault="00446365"/>
    <w:p w:rsidR="00446365" w:rsidRDefault="00446365">
      <w:r>
        <w:t>Week 4</w:t>
      </w:r>
      <w:r w:rsidR="006D1F74">
        <w:t xml:space="preserve"> The Civil War 1 day of notes Episode 6 of Roots 1 day Glory Compare roots to glory</w:t>
      </w:r>
    </w:p>
    <w:p w:rsidR="00446365" w:rsidRDefault="00446365"/>
    <w:p w:rsidR="00446365" w:rsidRDefault="00446365">
      <w:r>
        <w:t>Week 5</w:t>
      </w:r>
      <w:r w:rsidR="006D1F74">
        <w:t xml:space="preserve"> Post Civil War up to WWI Episode 7 of roots 2 days notes Red Tails</w:t>
      </w:r>
    </w:p>
    <w:p w:rsidR="00446365" w:rsidRDefault="00446365"/>
    <w:p w:rsidR="00446365" w:rsidRDefault="00446365">
      <w:r>
        <w:t>Week 6</w:t>
      </w:r>
      <w:r w:rsidR="006D1F74">
        <w:t xml:space="preserve"> Life between the wars Bingo Long 1 Day notes on 1930s Rosewood 1 day 1920’s</w:t>
      </w:r>
    </w:p>
    <w:p w:rsidR="00446365" w:rsidRDefault="00446365"/>
    <w:p w:rsidR="00446365" w:rsidRDefault="00446365">
      <w:r>
        <w:t>Week 7</w:t>
      </w:r>
      <w:r w:rsidR="006D1F74">
        <w:t xml:space="preserve"> 1950’s 60’s Biopic </w:t>
      </w:r>
      <w:proofErr w:type="gramStart"/>
      <w:r w:rsidR="006D1F74">
        <w:t>Project  Explanation</w:t>
      </w:r>
      <w:proofErr w:type="gramEnd"/>
      <w:r w:rsidR="006D1F74">
        <w:t xml:space="preserve"> 1 day 42 1 day </w:t>
      </w:r>
      <w:r w:rsidR="00D5031B">
        <w:t>Malcolm X 1 day Thurgood 1 day</w:t>
      </w:r>
    </w:p>
    <w:p w:rsidR="00446365" w:rsidRDefault="00446365"/>
    <w:p w:rsidR="00446365" w:rsidRDefault="00446365">
      <w:r>
        <w:t xml:space="preserve">Week 8 </w:t>
      </w:r>
      <w:r w:rsidR="00D5031B">
        <w:t>The Rosa Parks Story The Butler and Boycott</w:t>
      </w:r>
      <w:bookmarkStart w:id="0" w:name="_GoBack"/>
      <w:bookmarkEnd w:id="0"/>
    </w:p>
    <w:p w:rsidR="00446365" w:rsidRDefault="00446365"/>
    <w:p w:rsidR="00446365" w:rsidRDefault="00446365">
      <w:r>
        <w:t xml:space="preserve">Week 9 Finals/Movies Night Catches Us/Ali 1970’s </w:t>
      </w:r>
    </w:p>
    <w:sectPr w:rsidR="00446365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365"/>
    <w:rsid w:val="00197532"/>
    <w:rsid w:val="00446365"/>
    <w:rsid w:val="006D1F74"/>
    <w:rsid w:val="00D11011"/>
    <w:rsid w:val="00D5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6172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107</Words>
  <Characters>611</Characters>
  <Application>Microsoft Macintosh Word</Application>
  <DocSecurity>0</DocSecurity>
  <Lines>5</Lines>
  <Paragraphs>1</Paragraphs>
  <ScaleCrop>false</ScaleCrop>
  <Company>Communications Technology High School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1</cp:revision>
  <dcterms:created xsi:type="dcterms:W3CDTF">2013-12-27T18:51:00Z</dcterms:created>
  <dcterms:modified xsi:type="dcterms:W3CDTF">2013-12-27T19:21:00Z</dcterms:modified>
</cp:coreProperties>
</file>